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A38D1" w14:textId="44C8581B" w:rsidR="003E6807" w:rsidRDefault="00B15118">
      <w:r>
        <w:rPr>
          <w:noProof/>
        </w:rPr>
        <w:drawing>
          <wp:anchor distT="0" distB="0" distL="114300" distR="114300" simplePos="0" relativeHeight="251658240" behindDoc="1" locked="0" layoutInCell="1" allowOverlap="1" wp14:anchorId="54E8D28F" wp14:editId="709C9FEC">
            <wp:simplePos x="0" y="0"/>
            <wp:positionH relativeFrom="margin">
              <wp:posOffset>1680210</wp:posOffset>
            </wp:positionH>
            <wp:positionV relativeFrom="paragraph">
              <wp:posOffset>-146685</wp:posOffset>
            </wp:positionV>
            <wp:extent cx="2885861" cy="518956"/>
            <wp:effectExtent l="0" t="0" r="0" b="0"/>
            <wp:wrapNone/>
            <wp:docPr id="867501581" name="Kuva 3" descr="Kuva, joka sisältää kohteen typografia, Fontti, teksti, kalligrafi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501581" name="Kuva 3" descr="Kuva, joka sisältää kohteen typografia, Fontti, teksti, kalligrafia&#10;&#10;Kuvaus luotu automaattisesti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861" cy="5189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64C1A2" w14:textId="58489CD9" w:rsidR="00AF458B" w:rsidRDefault="00AF458B"/>
    <w:tbl>
      <w:tblPr>
        <w:tblStyle w:val="TaulukkoRuudukko"/>
        <w:tblpPr w:leftFromText="141" w:rightFromText="141" w:vertAnchor="text" w:horzAnchor="margin" w:tblpY="8559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34314" w14:paraId="5A2CC216" w14:textId="77777777" w:rsidTr="00234314">
        <w:trPr>
          <w:trHeight w:val="780"/>
        </w:trPr>
        <w:tc>
          <w:tcPr>
            <w:tcW w:w="2314" w:type="dxa"/>
            <w:vAlign w:val="center"/>
          </w:tcPr>
          <w:p w14:paraId="359DE56F" w14:textId="77777777" w:rsidR="00234314" w:rsidRPr="00AF458B" w:rsidRDefault="00234314" w:rsidP="00234314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0577A620" w14:textId="77777777" w:rsidR="00234314" w:rsidRDefault="00234314" w:rsidP="00234314"/>
        </w:tc>
      </w:tr>
      <w:tr w:rsidR="00234314" w14:paraId="78E57F4D" w14:textId="77777777" w:rsidTr="00234314">
        <w:trPr>
          <w:trHeight w:val="734"/>
        </w:trPr>
        <w:tc>
          <w:tcPr>
            <w:tcW w:w="2314" w:type="dxa"/>
            <w:vAlign w:val="center"/>
          </w:tcPr>
          <w:p w14:paraId="021EA322" w14:textId="77777777" w:rsidR="00234314" w:rsidRPr="00AF458B" w:rsidRDefault="00234314" w:rsidP="00234314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6C64FA5C" w14:textId="77777777" w:rsidR="00234314" w:rsidRDefault="00234314" w:rsidP="00234314"/>
        </w:tc>
      </w:tr>
    </w:tbl>
    <w:p w14:paraId="74B604E6" w14:textId="2E615685" w:rsidR="00AF458B" w:rsidRDefault="00AF458B" w:rsidP="00234314">
      <w:pPr>
        <w:jc w:val="center"/>
      </w:pPr>
    </w:p>
    <w:p w14:paraId="6740E748" w14:textId="3FF5B37C" w:rsidR="00234314" w:rsidRPr="00234314" w:rsidRDefault="00234314" w:rsidP="00234314"/>
    <w:p w14:paraId="4FF37F54" w14:textId="4B6886D7" w:rsidR="00234314" w:rsidRPr="00234314" w:rsidRDefault="00234314" w:rsidP="00234314"/>
    <w:tbl>
      <w:tblPr>
        <w:tblStyle w:val="TaulukkoRuudukko"/>
        <w:tblpPr w:leftFromText="141" w:rightFromText="141" w:vertAnchor="page" w:horzAnchor="margin" w:tblpY="3678"/>
        <w:tblW w:w="9844" w:type="dxa"/>
        <w:tblLook w:val="04A0" w:firstRow="1" w:lastRow="0" w:firstColumn="1" w:lastColumn="0" w:noHBand="0" w:noVBand="1"/>
      </w:tblPr>
      <w:tblGrid>
        <w:gridCol w:w="6081"/>
        <w:gridCol w:w="2136"/>
        <w:gridCol w:w="1627"/>
      </w:tblGrid>
      <w:tr w:rsidR="00234314" w14:paraId="1F18EF09" w14:textId="77777777" w:rsidTr="000C7562">
        <w:trPr>
          <w:trHeight w:val="671"/>
        </w:trPr>
        <w:tc>
          <w:tcPr>
            <w:tcW w:w="6081" w:type="dxa"/>
            <w:vAlign w:val="center"/>
          </w:tcPr>
          <w:p w14:paraId="68370063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Tuote</w:t>
            </w:r>
          </w:p>
        </w:tc>
        <w:tc>
          <w:tcPr>
            <w:tcW w:w="2136" w:type="dxa"/>
            <w:vAlign w:val="center"/>
          </w:tcPr>
          <w:p w14:paraId="2116C622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Hinta</w:t>
            </w:r>
          </w:p>
        </w:tc>
        <w:tc>
          <w:tcPr>
            <w:tcW w:w="1627" w:type="dxa"/>
            <w:vAlign w:val="center"/>
          </w:tcPr>
          <w:p w14:paraId="46514E32" w14:textId="77777777" w:rsidR="00234314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Määrä</w:t>
            </w:r>
          </w:p>
          <w:p w14:paraId="01BBDCF9" w14:textId="65DEA32B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234314">
              <w:rPr>
                <w:b/>
                <w:bCs/>
                <w:color w:val="35402C"/>
              </w:rPr>
              <w:t>(</w:t>
            </w:r>
            <w:r>
              <w:rPr>
                <w:b/>
                <w:bCs/>
                <w:color w:val="35402C"/>
              </w:rPr>
              <w:t>A</w:t>
            </w:r>
            <w:r w:rsidRPr="00234314">
              <w:rPr>
                <w:b/>
                <w:bCs/>
                <w:color w:val="35402C"/>
              </w:rPr>
              <w:t>siakas täyttää)</w:t>
            </w:r>
          </w:p>
        </w:tc>
      </w:tr>
      <w:tr w:rsidR="00234314" w14:paraId="58803DD3" w14:textId="77777777" w:rsidTr="000C7562">
        <w:trPr>
          <w:trHeight w:val="715"/>
        </w:trPr>
        <w:tc>
          <w:tcPr>
            <w:tcW w:w="6081" w:type="dxa"/>
            <w:vAlign w:val="center"/>
          </w:tcPr>
          <w:p w14:paraId="1A96F70E" w14:textId="7BCE2F0D" w:rsidR="00234314" w:rsidRDefault="00494311" w:rsidP="00234314">
            <w:proofErr w:type="spellStart"/>
            <w:r>
              <w:t>Karitsankoftat</w:t>
            </w:r>
            <w:proofErr w:type="spellEnd"/>
            <w:r w:rsidR="00010765">
              <w:t xml:space="preserve"> M, G, A</w:t>
            </w:r>
          </w:p>
        </w:tc>
        <w:tc>
          <w:tcPr>
            <w:tcW w:w="2136" w:type="dxa"/>
            <w:vAlign w:val="center"/>
          </w:tcPr>
          <w:p w14:paraId="2C9082D8" w14:textId="653D4944" w:rsidR="00234314" w:rsidRDefault="00494311" w:rsidP="00234314">
            <w:r>
              <w:t>13,60</w:t>
            </w:r>
            <w:r w:rsidR="00234314">
              <w:t xml:space="preserve"> € / </w:t>
            </w:r>
            <w:r>
              <w:t>500 g</w:t>
            </w:r>
          </w:p>
        </w:tc>
        <w:tc>
          <w:tcPr>
            <w:tcW w:w="1627" w:type="dxa"/>
            <w:vAlign w:val="center"/>
          </w:tcPr>
          <w:p w14:paraId="3EF85922" w14:textId="77777777" w:rsidR="00234314" w:rsidRDefault="00234314" w:rsidP="00234314"/>
        </w:tc>
      </w:tr>
      <w:tr w:rsidR="00234314" w14:paraId="57C9FB93" w14:textId="77777777" w:rsidTr="000C7562">
        <w:trPr>
          <w:trHeight w:val="671"/>
        </w:trPr>
        <w:tc>
          <w:tcPr>
            <w:tcW w:w="6081" w:type="dxa"/>
            <w:vAlign w:val="center"/>
          </w:tcPr>
          <w:p w14:paraId="4AD0A4A3" w14:textId="20B35BEE" w:rsidR="00234314" w:rsidRDefault="00494311" w:rsidP="00234314">
            <w:proofErr w:type="spellStart"/>
            <w:r>
              <w:t>Kievin</w:t>
            </w:r>
            <w:proofErr w:type="spellEnd"/>
            <w:r>
              <w:t xml:space="preserve"> kana L, G, A</w:t>
            </w:r>
          </w:p>
        </w:tc>
        <w:tc>
          <w:tcPr>
            <w:tcW w:w="2136" w:type="dxa"/>
            <w:vAlign w:val="center"/>
          </w:tcPr>
          <w:p w14:paraId="4148EB04" w14:textId="1316411E" w:rsidR="00234314" w:rsidRDefault="00494311" w:rsidP="00234314">
            <w:r>
              <w:t>3,20</w:t>
            </w:r>
            <w:r w:rsidR="00234314">
              <w:t xml:space="preserve"> € / </w:t>
            </w:r>
            <w:r>
              <w:t>140 g</w:t>
            </w:r>
          </w:p>
        </w:tc>
        <w:tc>
          <w:tcPr>
            <w:tcW w:w="1627" w:type="dxa"/>
            <w:vAlign w:val="center"/>
          </w:tcPr>
          <w:p w14:paraId="256CBE37" w14:textId="77777777" w:rsidR="00234314" w:rsidRDefault="00234314" w:rsidP="00234314"/>
        </w:tc>
      </w:tr>
      <w:tr w:rsidR="00234314" w14:paraId="1C75AD97" w14:textId="77777777" w:rsidTr="000C7562">
        <w:trPr>
          <w:trHeight w:val="715"/>
        </w:trPr>
        <w:tc>
          <w:tcPr>
            <w:tcW w:w="6081" w:type="dxa"/>
            <w:vAlign w:val="center"/>
          </w:tcPr>
          <w:p w14:paraId="7AC52E0F" w14:textId="024D5B54" w:rsidR="00234314" w:rsidRDefault="00494311" w:rsidP="00234314">
            <w:proofErr w:type="gramStart"/>
            <w:r>
              <w:t xml:space="preserve">Valkosipulikermaperunat </w:t>
            </w:r>
            <w:r w:rsidR="00EE5376">
              <w:t xml:space="preserve"> L</w:t>
            </w:r>
            <w:proofErr w:type="gramEnd"/>
            <w:r w:rsidR="00EE5376">
              <w:t>, G, A</w:t>
            </w:r>
          </w:p>
        </w:tc>
        <w:tc>
          <w:tcPr>
            <w:tcW w:w="2136" w:type="dxa"/>
            <w:vAlign w:val="center"/>
          </w:tcPr>
          <w:p w14:paraId="7984F8B8" w14:textId="04FED26C" w:rsidR="00234314" w:rsidRDefault="00234314" w:rsidP="00234314">
            <w:r>
              <w:t xml:space="preserve"> </w:t>
            </w:r>
            <w:r w:rsidR="00494311">
              <w:t xml:space="preserve">5,00 </w:t>
            </w:r>
            <w:r>
              <w:t xml:space="preserve">€ / </w:t>
            </w:r>
            <w:r w:rsidR="000C7562">
              <w:t>noin 600</w:t>
            </w:r>
            <w:r w:rsidR="00494311">
              <w:t xml:space="preserve"> g</w:t>
            </w:r>
          </w:p>
        </w:tc>
        <w:tc>
          <w:tcPr>
            <w:tcW w:w="1627" w:type="dxa"/>
            <w:vAlign w:val="center"/>
          </w:tcPr>
          <w:p w14:paraId="7D46B409" w14:textId="77777777" w:rsidR="00234314" w:rsidRDefault="00234314" w:rsidP="00234314"/>
        </w:tc>
      </w:tr>
      <w:tr w:rsidR="000C7562" w14:paraId="0569A377" w14:textId="77777777" w:rsidTr="000C7562">
        <w:trPr>
          <w:trHeight w:val="671"/>
        </w:trPr>
        <w:tc>
          <w:tcPr>
            <w:tcW w:w="6081" w:type="dxa"/>
            <w:vAlign w:val="center"/>
          </w:tcPr>
          <w:p w14:paraId="6991381E" w14:textId="61F0D18E" w:rsidR="000C7562" w:rsidRDefault="000C7562" w:rsidP="000C7562">
            <w:r>
              <w:t>Passion-</w:t>
            </w:r>
            <w:proofErr w:type="gramStart"/>
            <w:r>
              <w:t>mangosima</w:t>
            </w:r>
            <w:r w:rsidR="00EE5376">
              <w:t xml:space="preserve"> </w:t>
            </w:r>
            <w:r w:rsidR="00EE5376" w:rsidRPr="00EE5376">
              <w:rPr>
                <w:lang w:val="en-US"/>
              </w:rPr>
              <w:t xml:space="preserve"> </w:t>
            </w:r>
            <w:proofErr w:type="spellStart"/>
            <w:r w:rsidR="00EE5376" w:rsidRPr="00EE5376">
              <w:rPr>
                <w:lang w:val="en-US"/>
              </w:rPr>
              <w:t>M</w:t>
            </w:r>
            <w:proofErr w:type="gramEnd"/>
            <w:r w:rsidR="00EE5376" w:rsidRPr="00EE5376">
              <w:rPr>
                <w:lang w:val="en-US"/>
              </w:rPr>
              <w:t>,</w:t>
            </w:r>
            <w:proofErr w:type="gramStart"/>
            <w:r w:rsidR="00EE5376" w:rsidRPr="00EE5376">
              <w:rPr>
                <w:lang w:val="en-US"/>
              </w:rPr>
              <w:t>G,Veg</w:t>
            </w:r>
            <w:proofErr w:type="spellEnd"/>
            <w:proofErr w:type="gramEnd"/>
          </w:p>
        </w:tc>
        <w:tc>
          <w:tcPr>
            <w:tcW w:w="2136" w:type="dxa"/>
            <w:vAlign w:val="center"/>
          </w:tcPr>
          <w:p w14:paraId="0322D4EF" w14:textId="7D26F610" w:rsidR="000C7562" w:rsidRDefault="000C7562" w:rsidP="000C7562">
            <w:r>
              <w:t>5,90 € / 1,5 l</w:t>
            </w:r>
          </w:p>
        </w:tc>
        <w:tc>
          <w:tcPr>
            <w:tcW w:w="1627" w:type="dxa"/>
            <w:vAlign w:val="center"/>
          </w:tcPr>
          <w:p w14:paraId="6A4F75DE" w14:textId="77777777" w:rsidR="000C7562" w:rsidRDefault="000C7562" w:rsidP="000C7562"/>
        </w:tc>
      </w:tr>
      <w:tr w:rsidR="000C7562" w14:paraId="44AB938E" w14:textId="77777777" w:rsidTr="000C7562">
        <w:trPr>
          <w:trHeight w:val="715"/>
        </w:trPr>
        <w:tc>
          <w:tcPr>
            <w:tcW w:w="6081" w:type="dxa"/>
            <w:vAlign w:val="center"/>
          </w:tcPr>
          <w:p w14:paraId="40B0C03B" w14:textId="1F006F3E" w:rsidR="000C7562" w:rsidRDefault="000C7562" w:rsidP="000C7562">
            <w:r>
              <w:t>Mango-</w:t>
            </w:r>
            <w:proofErr w:type="gramStart"/>
            <w:r>
              <w:t xml:space="preserve">tuorejuustokakku </w:t>
            </w:r>
            <w:r w:rsidR="00EE5376" w:rsidRPr="00EE5376">
              <w:t xml:space="preserve"> </w:t>
            </w:r>
            <w:r w:rsidR="00EE5376" w:rsidRPr="00EE5376">
              <w:t>L</w:t>
            </w:r>
            <w:proofErr w:type="gramEnd"/>
            <w:r w:rsidR="00EE5376" w:rsidRPr="00EE5376">
              <w:t>,A</w:t>
            </w:r>
          </w:p>
        </w:tc>
        <w:tc>
          <w:tcPr>
            <w:tcW w:w="2136" w:type="dxa"/>
            <w:vAlign w:val="center"/>
          </w:tcPr>
          <w:p w14:paraId="78F8D870" w14:textId="77777777" w:rsidR="000C7562" w:rsidRDefault="000C7562" w:rsidP="000C7562">
            <w:r>
              <w:t>10,00 € / noin 633 g</w:t>
            </w:r>
          </w:p>
          <w:p w14:paraId="57CB7385" w14:textId="6B658EDC" w:rsidR="000C7562" w:rsidRDefault="000C7562" w:rsidP="000C7562"/>
        </w:tc>
        <w:tc>
          <w:tcPr>
            <w:tcW w:w="1627" w:type="dxa"/>
            <w:vAlign w:val="center"/>
          </w:tcPr>
          <w:p w14:paraId="331B9839" w14:textId="77777777" w:rsidR="000C7562" w:rsidRDefault="000C7562" w:rsidP="000C7562"/>
        </w:tc>
      </w:tr>
      <w:tr w:rsidR="000C7562" w14:paraId="3C71EA1E" w14:textId="77777777" w:rsidTr="000C7562">
        <w:trPr>
          <w:trHeight w:val="715"/>
        </w:trPr>
        <w:tc>
          <w:tcPr>
            <w:tcW w:w="6081" w:type="dxa"/>
            <w:vAlign w:val="center"/>
          </w:tcPr>
          <w:p w14:paraId="2FD09C75" w14:textId="2C17C0CC" w:rsidR="00EE5376" w:rsidRPr="00EE5376" w:rsidRDefault="00EE5376" w:rsidP="00EE5376">
            <w:pPr>
              <w:rPr>
                <w:lang w:val="en-US"/>
              </w:rPr>
            </w:pPr>
          </w:p>
          <w:p w14:paraId="5672F0FC" w14:textId="3791DCBE" w:rsidR="000C7562" w:rsidRDefault="000C7562" w:rsidP="000C7562"/>
        </w:tc>
        <w:tc>
          <w:tcPr>
            <w:tcW w:w="2136" w:type="dxa"/>
            <w:vAlign w:val="center"/>
          </w:tcPr>
          <w:p w14:paraId="1293C6DF" w14:textId="61313382" w:rsidR="000C7562" w:rsidRDefault="000C7562" w:rsidP="000C7562"/>
        </w:tc>
        <w:tc>
          <w:tcPr>
            <w:tcW w:w="1627" w:type="dxa"/>
            <w:vAlign w:val="center"/>
          </w:tcPr>
          <w:p w14:paraId="4A410BE3" w14:textId="77777777" w:rsidR="000C7562" w:rsidRDefault="000C7562" w:rsidP="000C7562"/>
        </w:tc>
      </w:tr>
      <w:tr w:rsidR="000C7562" w14:paraId="3B0AE8A8" w14:textId="77777777" w:rsidTr="000C7562">
        <w:trPr>
          <w:trHeight w:val="715"/>
        </w:trPr>
        <w:tc>
          <w:tcPr>
            <w:tcW w:w="6081" w:type="dxa"/>
            <w:vAlign w:val="center"/>
          </w:tcPr>
          <w:p w14:paraId="5784397A" w14:textId="0CFB9C3E" w:rsidR="000C7562" w:rsidRDefault="000C7562" w:rsidP="000C7562"/>
        </w:tc>
        <w:tc>
          <w:tcPr>
            <w:tcW w:w="2136" w:type="dxa"/>
            <w:vAlign w:val="center"/>
          </w:tcPr>
          <w:p w14:paraId="069DCF39" w14:textId="71CE28AE" w:rsidR="000C7562" w:rsidRDefault="000C7562" w:rsidP="000C7562"/>
        </w:tc>
        <w:tc>
          <w:tcPr>
            <w:tcW w:w="1627" w:type="dxa"/>
            <w:vAlign w:val="center"/>
          </w:tcPr>
          <w:p w14:paraId="6F235F46" w14:textId="77777777" w:rsidR="000C7562" w:rsidRDefault="000C7562" w:rsidP="000C7562"/>
        </w:tc>
      </w:tr>
      <w:tr w:rsidR="000C7562" w14:paraId="18867CB8" w14:textId="77777777" w:rsidTr="000C7562">
        <w:trPr>
          <w:trHeight w:val="671"/>
        </w:trPr>
        <w:tc>
          <w:tcPr>
            <w:tcW w:w="6081" w:type="dxa"/>
            <w:vAlign w:val="center"/>
          </w:tcPr>
          <w:p w14:paraId="0548880E" w14:textId="0C4121A4" w:rsidR="000C7562" w:rsidRDefault="000C7562" w:rsidP="000C7562"/>
        </w:tc>
        <w:tc>
          <w:tcPr>
            <w:tcW w:w="2136" w:type="dxa"/>
            <w:vAlign w:val="center"/>
          </w:tcPr>
          <w:p w14:paraId="4A982FEA" w14:textId="2BA5A1E9" w:rsidR="000C7562" w:rsidRDefault="000C7562" w:rsidP="000C7562"/>
        </w:tc>
        <w:tc>
          <w:tcPr>
            <w:tcW w:w="1627" w:type="dxa"/>
            <w:vAlign w:val="center"/>
          </w:tcPr>
          <w:p w14:paraId="4B731201" w14:textId="77777777" w:rsidR="000C7562" w:rsidRDefault="000C7562" w:rsidP="000C7562"/>
        </w:tc>
      </w:tr>
      <w:tr w:rsidR="000C7562" w14:paraId="5F31809A" w14:textId="77777777" w:rsidTr="000C7562">
        <w:trPr>
          <w:trHeight w:val="671"/>
        </w:trPr>
        <w:tc>
          <w:tcPr>
            <w:tcW w:w="6081" w:type="dxa"/>
            <w:vAlign w:val="center"/>
          </w:tcPr>
          <w:p w14:paraId="7A6B55D6" w14:textId="06B72C15" w:rsidR="000C7562" w:rsidRDefault="000C7562" w:rsidP="000C7562"/>
        </w:tc>
        <w:tc>
          <w:tcPr>
            <w:tcW w:w="2136" w:type="dxa"/>
            <w:vAlign w:val="center"/>
          </w:tcPr>
          <w:p w14:paraId="02C8FF63" w14:textId="0E4EB5BF" w:rsidR="000C7562" w:rsidRDefault="000C7562" w:rsidP="000C7562"/>
        </w:tc>
        <w:tc>
          <w:tcPr>
            <w:tcW w:w="1627" w:type="dxa"/>
            <w:vAlign w:val="center"/>
          </w:tcPr>
          <w:p w14:paraId="7E2AB274" w14:textId="77777777" w:rsidR="000C7562" w:rsidRDefault="000C7562" w:rsidP="000C7562"/>
          <w:p w14:paraId="73FA2A31" w14:textId="77777777" w:rsidR="000C7562" w:rsidRDefault="000C7562" w:rsidP="000C7562"/>
        </w:tc>
      </w:tr>
    </w:tbl>
    <w:p w14:paraId="0409D155" w14:textId="07B05A96" w:rsidR="00234314" w:rsidRPr="00234314" w:rsidRDefault="00234314" w:rsidP="00234314"/>
    <w:p w14:paraId="138FE285" w14:textId="11F1BA5F" w:rsidR="00234314" w:rsidRPr="00234314" w:rsidRDefault="00234314" w:rsidP="00234314">
      <w:pPr>
        <w:jc w:val="center"/>
      </w:pPr>
    </w:p>
    <w:p w14:paraId="591BEA33" w14:textId="77777777" w:rsidR="00234314" w:rsidRDefault="00234314" w:rsidP="00234314">
      <w:pPr>
        <w:jc w:val="center"/>
      </w:pPr>
    </w:p>
    <w:p w14:paraId="7805DCC7" w14:textId="5587DCFE" w:rsidR="00234314" w:rsidRDefault="00234314" w:rsidP="00234314">
      <w:pPr>
        <w:jc w:val="center"/>
      </w:pPr>
      <w:r w:rsidRPr="00AF458B">
        <w:t xml:space="preserve">Palauta lomake </w:t>
      </w:r>
      <w:r w:rsidR="00010765">
        <w:rPr>
          <w:b/>
          <w:bCs/>
        </w:rPr>
        <w:t>2</w:t>
      </w:r>
      <w:r w:rsidR="0061679B">
        <w:rPr>
          <w:b/>
          <w:bCs/>
        </w:rPr>
        <w:t>5</w:t>
      </w:r>
      <w:r w:rsidRPr="00AF458B">
        <w:rPr>
          <w:b/>
          <w:bCs/>
        </w:rPr>
        <w:t>.</w:t>
      </w:r>
      <w:r w:rsidR="00010765">
        <w:rPr>
          <w:b/>
          <w:bCs/>
        </w:rPr>
        <w:t>3</w:t>
      </w:r>
      <w:r w:rsidRPr="00AF458B">
        <w:rPr>
          <w:b/>
          <w:bCs/>
        </w:rPr>
        <w:t>.</w:t>
      </w:r>
      <w:r>
        <w:rPr>
          <w:b/>
          <w:bCs/>
        </w:rPr>
        <w:t>202</w:t>
      </w:r>
      <w:r w:rsidR="00010765">
        <w:rPr>
          <w:b/>
          <w:bCs/>
        </w:rPr>
        <w:t>6</w:t>
      </w:r>
      <w:r w:rsidRPr="00AF458B">
        <w:rPr>
          <w:b/>
          <w:bCs/>
        </w:rPr>
        <w:t xml:space="preserve"> </w:t>
      </w:r>
      <w:r w:rsidRPr="00AF458B">
        <w:t>mennessä henkilökunnallemme.</w:t>
      </w:r>
      <w:r w:rsidRPr="00AF458B">
        <w:rPr>
          <w:b/>
          <w:bCs/>
          <w:noProof/>
        </w:rPr>
        <w:t xml:space="preserve"> </w:t>
      </w:r>
      <w:r>
        <w:br/>
      </w:r>
      <w:r w:rsidRPr="00AF458B">
        <w:rPr>
          <w:b/>
          <w:bCs/>
        </w:rPr>
        <w:t xml:space="preserve">Tuotteet noudettavissa </w:t>
      </w:r>
      <w:r w:rsidR="00010765">
        <w:rPr>
          <w:b/>
          <w:bCs/>
        </w:rPr>
        <w:t>2</w:t>
      </w:r>
      <w:r w:rsidRPr="00AF458B">
        <w:rPr>
          <w:b/>
          <w:bCs/>
        </w:rPr>
        <w:t>.</w:t>
      </w:r>
      <w:r w:rsidR="00010765">
        <w:rPr>
          <w:b/>
          <w:bCs/>
        </w:rPr>
        <w:t>4</w:t>
      </w:r>
      <w:r w:rsidRPr="00AF458B">
        <w:rPr>
          <w:b/>
          <w:bCs/>
        </w:rPr>
        <w:t>.202</w:t>
      </w:r>
      <w:r w:rsidR="00010765">
        <w:rPr>
          <w:b/>
          <w:bCs/>
        </w:rPr>
        <w:t>6</w:t>
      </w:r>
    </w:p>
    <w:p w14:paraId="51419E43" w14:textId="13F3B0B6" w:rsidR="00234314" w:rsidRPr="00234314" w:rsidRDefault="00234314" w:rsidP="00234314">
      <w:pPr>
        <w:tabs>
          <w:tab w:val="left" w:pos="3676"/>
        </w:tabs>
      </w:pPr>
    </w:p>
    <w:sectPr w:rsidR="00234314" w:rsidRPr="00234314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223D5" w14:textId="77777777" w:rsidR="00C50F3C" w:rsidRDefault="00C50F3C" w:rsidP="00AF458B">
      <w:pPr>
        <w:spacing w:after="0" w:line="240" w:lineRule="auto"/>
      </w:pPr>
      <w:r>
        <w:separator/>
      </w:r>
    </w:p>
  </w:endnote>
  <w:endnote w:type="continuationSeparator" w:id="0">
    <w:p w14:paraId="20E76964" w14:textId="77777777" w:rsidR="00C50F3C" w:rsidRDefault="00C50F3C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1D099AB9" w:rsidR="00AF458B" w:rsidRPr="00B15118" w:rsidRDefault="00B15118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817EE8" wp14:editId="19FEBAAD">
          <wp:simplePos x="0" y="0"/>
          <wp:positionH relativeFrom="page">
            <wp:posOffset>0</wp:posOffset>
          </wp:positionH>
          <wp:positionV relativeFrom="paragraph">
            <wp:posOffset>-1336675</wp:posOffset>
          </wp:positionV>
          <wp:extent cx="7566706" cy="1943100"/>
          <wp:effectExtent l="0" t="0" r="0" b="0"/>
          <wp:wrapNone/>
          <wp:docPr id="1505136904" name="Kuva 2" descr="Kuva, joka sisältää kohteen hedelmä, Luonnonmukainen ruoka, appelsiini, tuote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136904" name="Kuva 2" descr="Kuva, joka sisältää kohteen hedelmä, Luonnonmukainen ruoka, appelsiini, tuote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706" cy="194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C61CE" w14:textId="77777777" w:rsidR="00C50F3C" w:rsidRDefault="00C50F3C" w:rsidP="00AF458B">
      <w:pPr>
        <w:spacing w:after="0" w:line="240" w:lineRule="auto"/>
      </w:pPr>
      <w:r>
        <w:separator/>
      </w:r>
    </w:p>
  </w:footnote>
  <w:footnote w:type="continuationSeparator" w:id="0">
    <w:p w14:paraId="39245D10" w14:textId="77777777" w:rsidR="00C50F3C" w:rsidRDefault="00C50F3C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EE5376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EE5376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10765"/>
    <w:rsid w:val="000C7562"/>
    <w:rsid w:val="000E3814"/>
    <w:rsid w:val="00142F76"/>
    <w:rsid w:val="00232E12"/>
    <w:rsid w:val="00234314"/>
    <w:rsid w:val="00360252"/>
    <w:rsid w:val="003E6807"/>
    <w:rsid w:val="0040355A"/>
    <w:rsid w:val="00425E42"/>
    <w:rsid w:val="00494311"/>
    <w:rsid w:val="0061679B"/>
    <w:rsid w:val="006936B4"/>
    <w:rsid w:val="006D06FA"/>
    <w:rsid w:val="00926AE2"/>
    <w:rsid w:val="009E646C"/>
    <w:rsid w:val="00AF458B"/>
    <w:rsid w:val="00B15118"/>
    <w:rsid w:val="00B64EAF"/>
    <w:rsid w:val="00C50F3C"/>
    <w:rsid w:val="00E9199A"/>
    <w:rsid w:val="00EB2FA2"/>
    <w:rsid w:val="00EE5376"/>
    <w:rsid w:val="00F40FE4"/>
    <w:rsid w:val="00FC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1" ma:contentTypeDescription="Luo uusi asiakirja." ma:contentTypeScope="" ma:versionID="c7422ec856991c6079a17de2eb14ceda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6f1ec46ee464a196857a8b05dcf7d254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ja" ma:format="Dropdown" ma:internalName="lis_x00e4_tietoa">
      <xsd:simpleType>
        <xsd:restriction base="dms:Text">
          <xsd:maxLength value="255"/>
        </xsd:restriction>
      </xsd:simpleType>
    </xsd:element>
    <xsd:element name="Preview" ma:index="28" nillable="true" ma:displayName="Preview" ma:format="Dropdown" ma:internalName="Preview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  <Preview xmlns="8ba2d47c-444d-427e-9070-d5d4007336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C999EC-1031-4DCB-894A-385AA8BE9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3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Päivi Kokko</cp:lastModifiedBy>
  <cp:revision>5</cp:revision>
  <cp:lastPrinted>2026-02-25T07:22:00Z</cp:lastPrinted>
  <dcterms:created xsi:type="dcterms:W3CDTF">2026-03-20T11:15:00Z</dcterms:created>
  <dcterms:modified xsi:type="dcterms:W3CDTF">2026-03-20T12:30:00Z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